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0" w:rsidRDefault="006568B0" w:rsidP="006568B0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</w:t>
      </w:r>
      <w:r w:rsidR="00745493">
        <w:rPr>
          <w:rFonts w:ascii="Times New Roman" w:hAnsi="Times New Roman"/>
          <w:sz w:val="28"/>
          <w:szCs w:val="28"/>
        </w:rPr>
        <w:t xml:space="preserve">ведущим специалистом по кадровой, архивной работе, регистрационному и </w:t>
      </w:r>
      <w:proofErr w:type="spellStart"/>
      <w:r w:rsidR="00745493">
        <w:rPr>
          <w:rFonts w:ascii="Times New Roman" w:hAnsi="Times New Roman"/>
          <w:sz w:val="28"/>
          <w:szCs w:val="28"/>
        </w:rPr>
        <w:t>похозяйственному</w:t>
      </w:r>
      <w:proofErr w:type="spellEnd"/>
      <w:r w:rsidR="00745493">
        <w:rPr>
          <w:rFonts w:ascii="Times New Roman" w:hAnsi="Times New Roman"/>
          <w:sz w:val="28"/>
          <w:szCs w:val="28"/>
        </w:rPr>
        <w:t xml:space="preserve"> учету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745493">
        <w:rPr>
          <w:rFonts w:ascii="Times New Roman" w:hAnsi="Times New Roman"/>
          <w:sz w:val="28"/>
          <w:szCs w:val="28"/>
        </w:rPr>
        <w:t>я и ее супруга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с 01 </w:t>
      </w:r>
      <w:r>
        <w:rPr>
          <w:rFonts w:ascii="Times New Roman" w:hAnsi="Times New Roman"/>
          <w:sz w:val="28"/>
          <w:szCs w:val="28"/>
        </w:rPr>
        <w:t>января 2013 года по 31 декабря 2013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6568B0" w:rsidRDefault="006568B0" w:rsidP="006568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3544"/>
      </w:tblGrid>
      <w:tr w:rsidR="006568B0" w:rsidRPr="00F85889" w:rsidTr="00F11DCC">
        <w:tc>
          <w:tcPr>
            <w:tcW w:w="1844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="00745493">
              <w:rPr>
                <w:rFonts w:ascii="Times New Roman" w:hAnsi="Times New Roman"/>
              </w:rPr>
              <w:t>ного годового дохода за 2013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568B0" w:rsidRPr="00B86558" w:rsidTr="00F11DCC">
        <w:tc>
          <w:tcPr>
            <w:tcW w:w="1844" w:type="dxa"/>
            <w:vMerge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6568B0" w:rsidRPr="00F85889" w:rsidRDefault="006568B0" w:rsidP="00F1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B0" w:rsidRPr="00B86558" w:rsidTr="00F11DCC">
        <w:tc>
          <w:tcPr>
            <w:tcW w:w="1844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  <w:r w:rsidR="00745493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8B0" w:rsidRPr="00B86558" w:rsidRDefault="00745493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кадровой, архивной работе, регистрационному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учету Администрации</w:t>
            </w:r>
            <w:r w:rsidR="00656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68B0">
              <w:rPr>
                <w:rFonts w:ascii="Times New Roman" w:hAnsi="Times New Roman"/>
                <w:sz w:val="24"/>
                <w:szCs w:val="24"/>
              </w:rPr>
              <w:t>Летн</w:t>
            </w:r>
            <w:r w:rsidR="006568B0"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="006568B0"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568B0" w:rsidRPr="002B66D2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290939,91</w:t>
            </w:r>
            <w:r w:rsidR="006568B0" w:rsidRPr="002B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DB4" w:rsidRDefault="00E46DB4" w:rsidP="00E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544" w:type="dxa"/>
          </w:tcPr>
          <w:p w:rsidR="006568B0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568B0" w:rsidRPr="00B86558" w:rsidTr="00F11DCC">
        <w:tc>
          <w:tcPr>
            <w:tcW w:w="1844" w:type="dxa"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68B0" w:rsidRPr="002B66D2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338570-85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6568B0" w:rsidRPr="00B86558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568B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DB4" w:rsidRPr="00B86558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6568B0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46DB4">
              <w:rPr>
                <w:rFonts w:ascii="Times New Roman" w:hAnsi="Times New Roman"/>
                <w:sz w:val="24"/>
                <w:szCs w:val="24"/>
              </w:rPr>
              <w:t>1113 «Калина»</w:t>
            </w:r>
          </w:p>
          <w:p w:rsidR="006568B0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1111  «Ока»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52</w:t>
            </w:r>
          </w:p>
          <w:p w:rsidR="00E46DB4" w:rsidRDefault="006568B0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  <w:r w:rsidR="00E46DB4">
              <w:rPr>
                <w:rFonts w:ascii="Times New Roman" w:hAnsi="Times New Roman"/>
                <w:sz w:val="24"/>
                <w:szCs w:val="24"/>
              </w:rPr>
              <w:t xml:space="preserve"> «Тонар»</w:t>
            </w:r>
          </w:p>
          <w:p w:rsidR="00E46DB4" w:rsidRDefault="00E46DB4" w:rsidP="00F11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  <w:r w:rsidR="00BB7818"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  <w:p w:rsidR="006568B0" w:rsidRDefault="00E46DB4" w:rsidP="00E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2ПТС-1</w:t>
            </w:r>
          </w:p>
          <w:p w:rsidR="00BB7818" w:rsidRDefault="00BB7818" w:rsidP="00E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>1ПТС-2</w:t>
            </w:r>
          </w:p>
          <w:p w:rsidR="00BB7818" w:rsidRPr="002B66D2" w:rsidRDefault="00BB7818" w:rsidP="00BB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тракторный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ПТ-Т-05</w:t>
            </w:r>
          </w:p>
        </w:tc>
      </w:tr>
    </w:tbl>
    <w:p w:rsidR="004F6DCC" w:rsidRDefault="004F6DCC"/>
    <w:sectPr w:rsidR="004F6DCC" w:rsidSect="00E46DB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0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568B0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5493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B7818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6DB4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6</cp:revision>
  <dcterms:created xsi:type="dcterms:W3CDTF">2014-04-23T11:43:00Z</dcterms:created>
  <dcterms:modified xsi:type="dcterms:W3CDTF">2014-04-25T07:01:00Z</dcterms:modified>
</cp:coreProperties>
</file>